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695D26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</w:t>
      </w:r>
      <w:r w:rsidR="00BA3956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695D26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3ACB" w:rsidRPr="00EB1C12" w:rsidRDefault="00695D26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D26">
        <w:rPr>
          <w:rFonts w:ascii="Times New Roman" w:eastAsia="Times New Roman" w:hAnsi="Times New Roman" w:cs="Times New Roman"/>
          <w:sz w:val="24"/>
          <w:szCs w:val="24"/>
        </w:rPr>
        <w:t>28 января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1E2DB1" w:rsidRDefault="001E2DB1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ACB" w:rsidRPr="00EB1C12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</w:t>
      </w:r>
      <w:r w:rsidR="00695D26">
        <w:rPr>
          <w:rFonts w:ascii="Times New Roman" w:hAnsi="Times New Roman" w:cs="Times New Roman"/>
          <w:b/>
          <w:sz w:val="24"/>
          <w:szCs w:val="24"/>
        </w:rPr>
        <w:t>20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695D26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695D26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</w:t>
      </w:r>
      <w:r w:rsidR="00695D26">
        <w:rPr>
          <w:rFonts w:ascii="Times New Roman" w:hAnsi="Times New Roman" w:cs="Times New Roman"/>
          <w:b/>
          <w:sz w:val="24"/>
          <w:szCs w:val="24"/>
        </w:rPr>
        <w:t>6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5D26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A5A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28.01.2020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73A5A" w:rsidRPr="00073A5A" w:rsidRDefault="00073A5A" w:rsidP="00073A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3A5A">
        <w:rPr>
          <w:rFonts w:ascii="Times New Roman" w:hAnsi="Times New Roman" w:cs="Times New Roman"/>
          <w:b/>
          <w:bCs/>
        </w:rPr>
        <w:t>Главные администраторы доходов бюджета</w:t>
      </w:r>
    </w:p>
    <w:p w:rsidR="00073A5A" w:rsidRPr="00073A5A" w:rsidRDefault="00073A5A" w:rsidP="00073A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3A5A">
        <w:rPr>
          <w:rFonts w:ascii="Times New Roman" w:hAnsi="Times New Roman" w:cs="Times New Roman"/>
          <w:b/>
          <w:bCs/>
        </w:rPr>
        <w:t>Адыковского сельского муниципального образования Республики Калмыкия</w:t>
      </w:r>
    </w:p>
    <w:p w:rsidR="00073A5A" w:rsidRPr="00073A5A" w:rsidRDefault="00073A5A" w:rsidP="00073A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520"/>
        <w:gridCol w:w="6300"/>
      </w:tblGrid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Код бюджетной классификации РФ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8820" w:type="dxa"/>
            <w:gridSpan w:val="2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A5A">
              <w:rPr>
                <w:rFonts w:ascii="Times New Roman" w:hAnsi="Times New Roman" w:cs="Times New Roman"/>
                <w:b/>
                <w:bCs/>
              </w:rPr>
              <w:t>Администрация Адыковского сельского муниципального образования  Республики Калмыкия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 xml:space="preserve"> 1 08 04020 01 1000 110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1 11 05025 10 0000 120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1 14 02053 10 0000 410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 xml:space="preserve">   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1 13 01995 10 0000 130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1 17 01050 10 0000 180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1 17 05050 10 0000 180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2 02 35118 10 0000 150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2 02 15001 10 0000 150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2 02 15002 10 0000 150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5A" w:rsidRPr="00073A5A" w:rsidRDefault="00073A5A" w:rsidP="00073A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2 02 25576 10 0000 150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5A" w:rsidRPr="00073A5A" w:rsidRDefault="00073A5A" w:rsidP="00073A5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2 02 40014 10 0000 150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сфере ЖКХ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2 08 05000 10 0000 150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3A5A" w:rsidRPr="00073A5A" w:rsidTr="000E407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</w:tcPr>
          <w:p w:rsidR="00073A5A" w:rsidRPr="00073A5A" w:rsidRDefault="00073A5A" w:rsidP="00073A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A5A">
              <w:rPr>
                <w:rFonts w:ascii="Times New Roman" w:hAnsi="Times New Roman" w:cs="Times New Roman"/>
                <w:bCs/>
              </w:rPr>
              <w:t>913</w:t>
            </w:r>
          </w:p>
        </w:tc>
        <w:tc>
          <w:tcPr>
            <w:tcW w:w="2520" w:type="dxa"/>
          </w:tcPr>
          <w:p w:rsidR="00073A5A" w:rsidRPr="00073A5A" w:rsidRDefault="00073A5A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 xml:space="preserve">   2 07 05030 10 0000 150</w:t>
            </w:r>
          </w:p>
        </w:tc>
        <w:tc>
          <w:tcPr>
            <w:tcW w:w="6300" w:type="dxa"/>
          </w:tcPr>
          <w:p w:rsidR="00073A5A" w:rsidRPr="00073A5A" w:rsidRDefault="00073A5A" w:rsidP="0007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3A5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</w:tbl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073A5A">
        <w:rPr>
          <w:rFonts w:ascii="Times New Roman" w:hAnsi="Times New Roman" w:cs="Times New Roman"/>
          <w:sz w:val="20"/>
          <w:szCs w:val="20"/>
        </w:rPr>
        <w:t>28.01.2020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73A5A"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 w:rsidR="00073A5A"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 w:rsidR="00BA3956">
        <w:rPr>
          <w:rFonts w:ascii="Times New Roman" w:hAnsi="Times New Roman" w:cs="Times New Roman"/>
          <w:sz w:val="20"/>
          <w:szCs w:val="20"/>
        </w:rPr>
        <w:t>2</w:t>
      </w:r>
      <w:r w:rsidR="00073A5A">
        <w:rPr>
          <w:rFonts w:ascii="Times New Roman" w:hAnsi="Times New Roman" w:cs="Times New Roman"/>
          <w:sz w:val="20"/>
          <w:szCs w:val="20"/>
        </w:rPr>
        <w:t>1</w:t>
      </w:r>
      <w:r w:rsidR="00CB7F8F">
        <w:rPr>
          <w:rFonts w:ascii="Times New Roman" w:hAnsi="Times New Roman" w:cs="Times New Roman"/>
          <w:sz w:val="20"/>
          <w:szCs w:val="20"/>
        </w:rPr>
        <w:t>-202</w:t>
      </w:r>
      <w:r w:rsidR="00073A5A">
        <w:rPr>
          <w:rFonts w:ascii="Times New Roman" w:hAnsi="Times New Roman" w:cs="Times New Roman"/>
          <w:sz w:val="20"/>
          <w:szCs w:val="20"/>
        </w:rPr>
        <w:t>2</w:t>
      </w:r>
      <w:r w:rsidR="00CB7F8F">
        <w:rPr>
          <w:rFonts w:ascii="Times New Roman" w:hAnsi="Times New Roman" w:cs="Times New Roman"/>
          <w:sz w:val="20"/>
          <w:szCs w:val="20"/>
        </w:rPr>
        <w:t xml:space="preserve"> годы» от </w:t>
      </w:r>
      <w:r w:rsidR="00073A5A">
        <w:rPr>
          <w:rFonts w:ascii="Times New Roman" w:hAnsi="Times New Roman" w:cs="Times New Roman"/>
          <w:sz w:val="20"/>
          <w:szCs w:val="20"/>
        </w:rPr>
        <w:t>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073A5A"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BA3956">
        <w:rPr>
          <w:rFonts w:ascii="Times New Roman" w:hAnsi="Times New Roman" w:cs="Times New Roman"/>
          <w:sz w:val="20"/>
          <w:szCs w:val="20"/>
        </w:rPr>
        <w:t>2</w:t>
      </w:r>
      <w:r w:rsidR="00073A5A">
        <w:rPr>
          <w:rFonts w:ascii="Times New Roman" w:hAnsi="Times New Roman" w:cs="Times New Roman"/>
          <w:sz w:val="20"/>
          <w:szCs w:val="20"/>
        </w:rPr>
        <w:t>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Pr="00780D1F" w:rsidRDefault="00A4058A" w:rsidP="00BA395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781F7C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на 2019 год, плановый 2020-2021гг.</w:t>
      </w:r>
    </w:p>
    <w:p w:rsidR="00695D26" w:rsidRPr="00781F7C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992"/>
        <w:gridCol w:w="851"/>
        <w:gridCol w:w="850"/>
      </w:tblGrid>
      <w:tr w:rsidR="00797632" w:rsidRPr="000E4075" w:rsidTr="00695D26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="008C619B"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97632" w:rsidRPr="000E4075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75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1467,00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0E4075">
                <w:rPr>
                  <w:rFonts w:cs="Times New Roman"/>
                  <w:b w:val="0"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0E4075">
              <w:rPr>
                <w:rFonts w:cs="Times New Roman"/>
                <w:b w:val="0"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0E4075">
              <w:rPr>
                <w:rFonts w:cs="Times New Roman"/>
                <w:b w:val="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0E4075" w:rsidRPr="000E4075" w:rsidTr="000E4075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</w:t>
            </w: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345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2183,2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349,1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872,7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424,6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E4075" w:rsidRPr="000E4075" w:rsidTr="00797632">
        <w:trPr>
          <w:trHeight w:val="627"/>
        </w:trPr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 424,6</w:t>
            </w:r>
          </w:p>
        </w:tc>
        <w:tc>
          <w:tcPr>
            <w:tcW w:w="851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 xml:space="preserve"> 424,6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1535,2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0E4075" w:rsidRPr="000E4075" w:rsidTr="00797632">
        <w:tc>
          <w:tcPr>
            <w:tcW w:w="2127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E4075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E4075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E4075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E4075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075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3322,7</w:t>
            </w:r>
          </w:p>
        </w:tc>
        <w:tc>
          <w:tcPr>
            <w:tcW w:w="851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4633,2</w:t>
            </w:r>
          </w:p>
        </w:tc>
        <w:tc>
          <w:tcPr>
            <w:tcW w:w="850" w:type="dxa"/>
          </w:tcPr>
          <w:p w:rsidR="000E4075" w:rsidRPr="000E4075" w:rsidRDefault="000E4075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075">
              <w:rPr>
                <w:rFonts w:ascii="Times New Roman" w:hAnsi="Times New Roman" w:cs="Times New Roman"/>
                <w:b/>
                <w:sz w:val="20"/>
                <w:szCs w:val="20"/>
              </w:rPr>
              <w:t>2799,1</w:t>
            </w:r>
          </w:p>
        </w:tc>
      </w:tr>
    </w:tbl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28.01.2020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36484E" w:rsidRDefault="0036484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Распределения расходов местного бюджета на 2019год и плановый 2020-2021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501" w:type="dxa"/>
        <w:tblInd w:w="96" w:type="dxa"/>
        <w:tblLook w:val="04A0"/>
      </w:tblPr>
      <w:tblGrid>
        <w:gridCol w:w="772"/>
        <w:gridCol w:w="1036"/>
        <w:gridCol w:w="1323"/>
        <w:gridCol w:w="850"/>
        <w:gridCol w:w="3828"/>
        <w:gridCol w:w="850"/>
        <w:gridCol w:w="992"/>
        <w:gridCol w:w="850"/>
      </w:tblGrid>
      <w:tr w:rsidR="000E4075" w:rsidRPr="000E4075" w:rsidTr="000C21A6">
        <w:trPr>
          <w:trHeight w:val="540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9356D3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935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0E4075" w:rsidTr="000C21A6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0E4075" w:rsidRPr="000E4075" w:rsidTr="000E4075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0E4075">
        <w:trPr>
          <w:trHeight w:val="5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0E4075" w:rsidRPr="000E4075" w:rsidTr="009356D3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0E4075" w:rsidRPr="000E4075" w:rsidTr="000E4075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0E4075" w:rsidRPr="000E4075" w:rsidTr="000E4075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0E4075" w:rsidRPr="000E4075" w:rsidTr="000E4075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0E4075" w:rsidRPr="000E4075" w:rsidTr="000E4075">
        <w:trPr>
          <w:trHeight w:val="52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0E4075" w:rsidRPr="000E4075" w:rsidTr="000E4075">
        <w:trPr>
          <w:trHeight w:val="33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184,00</w:t>
            </w:r>
          </w:p>
        </w:tc>
      </w:tr>
      <w:tr w:rsidR="000E4075" w:rsidRPr="000E4075" w:rsidTr="000E4075">
        <w:trPr>
          <w:trHeight w:val="2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3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9356D3">
        <w:trPr>
          <w:trHeight w:val="3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9356D3">
        <w:trPr>
          <w:trHeight w:val="28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0E4075" w:rsidRPr="000E4075" w:rsidTr="000E4075">
        <w:trPr>
          <w:trHeight w:val="7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0E4075" w:rsidRPr="000E4075" w:rsidTr="000E4075">
        <w:trPr>
          <w:trHeight w:val="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40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0E4075" w:rsidRPr="000E4075" w:rsidTr="000E4075">
        <w:trPr>
          <w:trHeight w:val="49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0E4075" w:rsidRPr="000E4075" w:rsidTr="009356D3">
        <w:trPr>
          <w:trHeight w:val="28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0E4075" w:rsidRPr="000E4075" w:rsidTr="009356D3">
        <w:trPr>
          <w:trHeight w:val="2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0E4075" w:rsidRPr="000E4075" w:rsidTr="000E4075">
        <w:trPr>
          <w:trHeight w:val="26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0E4075" w:rsidRPr="000E4075" w:rsidTr="000E4075">
        <w:trPr>
          <w:trHeight w:val="49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0E4075" w:rsidRPr="000E4075" w:rsidTr="009356D3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0E4075" w:rsidRPr="000E4075" w:rsidTr="009356D3">
        <w:trPr>
          <w:trHeight w:val="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5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1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0E4075" w:rsidRPr="000E4075" w:rsidTr="000E4075">
        <w:trPr>
          <w:trHeight w:val="312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E4075" w:rsidRPr="000E4075" w:rsidTr="000E4075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524,58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0E4075" w:rsidRPr="000E4075" w:rsidTr="000E4075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28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1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0E4075" w:rsidRPr="000E4075" w:rsidTr="000E4075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0E4075" w:rsidRPr="000E4075" w:rsidTr="009356D3">
        <w:trPr>
          <w:trHeight w:val="227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0E4075" w:rsidRPr="000E4075" w:rsidTr="000E4075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0E4075" w:rsidRPr="000E4075" w:rsidTr="000E4075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26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0E4075" w:rsidRPr="000E4075" w:rsidTr="000E4075">
        <w:trPr>
          <w:trHeight w:val="276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2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0E4075" w:rsidTr="000E4075">
        <w:trPr>
          <w:trHeight w:val="5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4075" w:rsidRPr="000E4075" w:rsidRDefault="000E4075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356D3" w:rsidRPr="000E4075" w:rsidTr="00FA470C">
        <w:trPr>
          <w:trHeight w:val="288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9356D3" w:rsidRPr="000E4075" w:rsidRDefault="009356D3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9356D3" w:rsidRPr="000E4075" w:rsidRDefault="009356D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9356D3" w:rsidRPr="000E4075" w:rsidRDefault="009356D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9356D3" w:rsidRPr="000E4075" w:rsidRDefault="009356D3" w:rsidP="000E407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40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8A596C" w:rsidRDefault="008A596C" w:rsidP="00781F7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28.01.2020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073A5A" w:rsidRDefault="00073A5A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3A5A" w:rsidRDefault="00073A5A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DE61F1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DE61F1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>2</w:t>
      </w:r>
      <w:r w:rsidRPr="00DE61F1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83" w:type="dxa"/>
        <w:tblInd w:w="96" w:type="dxa"/>
        <w:tblLook w:val="04A0"/>
      </w:tblPr>
      <w:tblGrid>
        <w:gridCol w:w="922"/>
        <w:gridCol w:w="1358"/>
        <w:gridCol w:w="851"/>
        <w:gridCol w:w="4252"/>
        <w:gridCol w:w="1000"/>
        <w:gridCol w:w="1000"/>
        <w:gridCol w:w="1000"/>
      </w:tblGrid>
      <w:tr w:rsidR="00FA470C" w:rsidRPr="00FA470C" w:rsidTr="00FA470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2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FA470C" w:rsidTr="00FA470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FA470C" w:rsidTr="00FA470C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FA470C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FA470C" w:rsidTr="00FA470C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FA470C">
        <w:trPr>
          <w:trHeight w:val="5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FA470C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382,00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293,00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89,00</w:t>
            </w:r>
          </w:p>
        </w:tc>
      </w:tr>
      <w:tr w:rsidR="00FA470C" w:rsidRPr="00FA470C" w:rsidTr="00FA470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FA470C" w:rsidRPr="00FA470C" w:rsidTr="00FA470C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FA470C" w:rsidRPr="00FA470C" w:rsidTr="00FA470C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206,20</w:t>
            </w:r>
          </w:p>
        </w:tc>
      </w:tr>
      <w:tr w:rsidR="00FA470C" w:rsidRPr="00FA470C" w:rsidTr="00FA470C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31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FA470C" w:rsidRPr="00FA470C" w:rsidTr="00FA470C">
        <w:trPr>
          <w:trHeight w:val="7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FA470C" w:rsidRPr="00FA470C" w:rsidTr="00FA470C">
        <w:trPr>
          <w:trHeight w:val="62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FA470C" w:rsidRPr="00FA470C" w:rsidTr="00FA470C">
        <w:trPr>
          <w:trHeight w:val="49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77,27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FA470C" w:rsidRPr="00FA470C" w:rsidTr="008F1BC8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FA470C" w:rsidRPr="00FA470C" w:rsidTr="008F1BC8">
        <w:trPr>
          <w:trHeight w:val="5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FA470C" w:rsidRPr="00FA470C" w:rsidTr="00FA470C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Содержание автомобильных дорог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31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FA470C" w:rsidRPr="00FA470C" w:rsidTr="00FA470C">
        <w:trPr>
          <w:trHeight w:val="312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70C" w:rsidRPr="00FA470C" w:rsidTr="00FA470C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FA470C" w:rsidRPr="00FA470C" w:rsidTr="00FA470C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4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 w:rsidR="008F1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51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FA470C" w:rsidRPr="00FA470C" w:rsidTr="00FA470C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FA470C" w:rsidRPr="00FA470C" w:rsidTr="00FA470C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FA470C" w:rsidRPr="00FA470C" w:rsidTr="00FA470C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FA470C" w:rsidRPr="00FA470C" w:rsidTr="00FA470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A470C" w:rsidRPr="00FA470C" w:rsidTr="00FA470C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2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FA470C">
        <w:trPr>
          <w:trHeight w:val="288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3 567,70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445713" w:rsidRPr="00A4058A" w:rsidRDefault="00445713" w:rsidP="0078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BC8" w:rsidRDefault="008F1BC8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1BC8" w:rsidRDefault="008F1BC8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28.01.2020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>
        <w:rPr>
          <w:rFonts w:ascii="Times New Roman" w:hAnsi="Times New Roman" w:cs="Times New Roman"/>
          <w:b/>
          <w:sz w:val="20"/>
          <w:szCs w:val="20"/>
        </w:rPr>
        <w:t>1</w:t>
      </w:r>
      <w:r w:rsidRPr="004D44ED">
        <w:rPr>
          <w:rFonts w:ascii="Times New Roman" w:hAnsi="Times New Roman" w:cs="Times New Roman"/>
          <w:b/>
          <w:sz w:val="20"/>
          <w:szCs w:val="20"/>
        </w:rPr>
        <w:t>-202</w:t>
      </w:r>
      <w:r w:rsidR="00FA470C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4D44ED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146"/>
        <w:gridCol w:w="1418"/>
        <w:gridCol w:w="4394"/>
        <w:gridCol w:w="1134"/>
        <w:gridCol w:w="1122"/>
        <w:gridCol w:w="992"/>
      </w:tblGrid>
      <w:tr w:rsidR="00FA470C" w:rsidRPr="00FA470C" w:rsidTr="000C21A6">
        <w:trPr>
          <w:trHeight w:val="324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6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FA470C" w:rsidRPr="00FA470C" w:rsidTr="000C21A6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FA470C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0C21A6" w:rsidRDefault="00FA470C" w:rsidP="000C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2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FA470C" w:rsidTr="000C21A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FA470C" w:rsidRPr="00FA470C" w:rsidTr="000C21A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0C21A6">
        <w:trPr>
          <w:trHeight w:val="27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FA470C" w:rsidRPr="00FA470C" w:rsidTr="000C21A6">
        <w:trPr>
          <w:trHeight w:val="36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0C21A6">
        <w:trPr>
          <w:trHeight w:val="55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0C21A6">
        <w:trPr>
          <w:trHeight w:val="40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618,20</w:t>
            </w:r>
          </w:p>
        </w:tc>
      </w:tr>
      <w:tr w:rsidR="00FA470C" w:rsidRPr="00FA470C" w:rsidTr="000C21A6">
        <w:trPr>
          <w:trHeight w:val="33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FA470C" w:rsidRPr="00FA470C" w:rsidTr="000C21A6">
        <w:trPr>
          <w:trHeight w:val="31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FA470C" w:rsidRPr="00FA470C" w:rsidTr="000C21A6">
        <w:trPr>
          <w:trHeight w:val="8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FA470C" w:rsidRPr="00FA470C" w:rsidTr="000C21A6">
        <w:trPr>
          <w:trHeight w:val="70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70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FA470C" w:rsidRPr="00FA470C" w:rsidTr="000C21A6">
        <w:trPr>
          <w:trHeight w:val="58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FA470C" w:rsidRPr="00FA470C" w:rsidTr="000C21A6">
        <w:trPr>
          <w:trHeight w:val="525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FA470C" w:rsidRPr="00FA470C" w:rsidTr="000C21A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0C21A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0C21A6">
        <w:trPr>
          <w:trHeight w:val="31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A470C" w:rsidRPr="00FA470C" w:rsidTr="000C21A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Комплексное развитие сельских территорий СМО (ГМО) РК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0C21A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0C21A6">
        <w:trPr>
          <w:trHeight w:val="52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L5760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524,58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1 835,24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FA470C" w:rsidTr="000C21A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</w:tr>
      <w:tr w:rsidR="00FA470C" w:rsidRPr="00FA470C" w:rsidTr="000C21A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0C21A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A470C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FA470C" w:rsidRPr="00FA470C" w:rsidTr="000C21A6">
        <w:trPr>
          <w:trHeight w:val="288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A470C" w:rsidRPr="00FA470C" w:rsidTr="000C21A6">
        <w:trPr>
          <w:trHeight w:val="264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FA470C" w:rsidRPr="00FA470C" w:rsidTr="000C21A6">
        <w:trPr>
          <w:trHeight w:val="276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FA470C" w:rsidRPr="00FA470C" w:rsidTr="000C21A6">
        <w:trPr>
          <w:trHeight w:val="288"/>
        </w:trPr>
        <w:tc>
          <w:tcPr>
            <w:tcW w:w="6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3 567,70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A470C" w:rsidRPr="00FA470C" w:rsidRDefault="00FA470C" w:rsidP="00FA4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3A5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28.01.2020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073A5A" w:rsidRPr="00A4058A" w:rsidRDefault="00073A5A" w:rsidP="00073A5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21-2022 годы» от 30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4D44ED" w:rsidRPr="00E3432B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8169AE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2693"/>
        <w:gridCol w:w="1418"/>
        <w:gridCol w:w="1559"/>
        <w:gridCol w:w="1559"/>
      </w:tblGrid>
      <w:tr w:rsidR="000C21A6" w:rsidRPr="000C21A6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eastAsia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-3 322,70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-3 322,70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-3 322,70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-3 322,70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0C21A6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       3 567,70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0C21A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3 567,70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0C21A6" w:rsidRPr="000C21A6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3 567,70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0C21A6" w:rsidRPr="000C21A6" w:rsidTr="000C21A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0C21A6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3 567,70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0C21A6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0C21A6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0C21A6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27" w:rsidRDefault="00A61C27" w:rsidP="001E2DB1">
      <w:pPr>
        <w:spacing w:after="0" w:line="240" w:lineRule="auto"/>
      </w:pPr>
      <w:r>
        <w:separator/>
      </w:r>
    </w:p>
  </w:endnote>
  <w:endnote w:type="continuationSeparator" w:id="1">
    <w:p w:rsidR="00A61C27" w:rsidRDefault="00A61C27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FA470C" w:rsidRDefault="00FA470C">
        <w:pPr>
          <w:pStyle w:val="ae"/>
          <w:jc w:val="right"/>
        </w:pPr>
        <w:fldSimple w:instr=" PAGE   \* MERGEFORMAT ">
          <w:r w:rsidR="008F1BC8">
            <w:rPr>
              <w:noProof/>
            </w:rPr>
            <w:t>7</w:t>
          </w:r>
        </w:fldSimple>
      </w:p>
    </w:sdtContent>
  </w:sdt>
  <w:p w:rsidR="00FA470C" w:rsidRDefault="00FA470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27" w:rsidRDefault="00A61C27" w:rsidP="001E2DB1">
      <w:pPr>
        <w:spacing w:after="0" w:line="240" w:lineRule="auto"/>
      </w:pPr>
      <w:r>
        <w:separator/>
      </w:r>
    </w:p>
  </w:footnote>
  <w:footnote w:type="continuationSeparator" w:id="1">
    <w:p w:rsidR="00A61C27" w:rsidRDefault="00A61C27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605AD"/>
    <w:rsid w:val="00073A5A"/>
    <w:rsid w:val="000C21A6"/>
    <w:rsid w:val="000E00E8"/>
    <w:rsid w:val="000E4075"/>
    <w:rsid w:val="00123C53"/>
    <w:rsid w:val="00134A1C"/>
    <w:rsid w:val="00135F19"/>
    <w:rsid w:val="001474FC"/>
    <w:rsid w:val="00150D3B"/>
    <w:rsid w:val="00180E06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316FD0"/>
    <w:rsid w:val="003203F0"/>
    <w:rsid w:val="00337648"/>
    <w:rsid w:val="0036484E"/>
    <w:rsid w:val="003A3BC8"/>
    <w:rsid w:val="003A5221"/>
    <w:rsid w:val="003B67B9"/>
    <w:rsid w:val="003D1A41"/>
    <w:rsid w:val="003E13CB"/>
    <w:rsid w:val="003E1C32"/>
    <w:rsid w:val="00410056"/>
    <w:rsid w:val="00445713"/>
    <w:rsid w:val="00480A56"/>
    <w:rsid w:val="004D0154"/>
    <w:rsid w:val="004D44ED"/>
    <w:rsid w:val="004D7CDD"/>
    <w:rsid w:val="004E49EF"/>
    <w:rsid w:val="00541281"/>
    <w:rsid w:val="00564586"/>
    <w:rsid w:val="00572EE1"/>
    <w:rsid w:val="00583499"/>
    <w:rsid w:val="005B4358"/>
    <w:rsid w:val="005F51C2"/>
    <w:rsid w:val="00600925"/>
    <w:rsid w:val="00606037"/>
    <w:rsid w:val="00610F79"/>
    <w:rsid w:val="00611E41"/>
    <w:rsid w:val="00620648"/>
    <w:rsid w:val="00621743"/>
    <w:rsid w:val="006615CB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66BB"/>
    <w:rsid w:val="00751F51"/>
    <w:rsid w:val="00754BF2"/>
    <w:rsid w:val="00780D1F"/>
    <w:rsid w:val="00781F7C"/>
    <w:rsid w:val="00797632"/>
    <w:rsid w:val="007A2209"/>
    <w:rsid w:val="007B0E26"/>
    <w:rsid w:val="00825102"/>
    <w:rsid w:val="00853342"/>
    <w:rsid w:val="00863D9E"/>
    <w:rsid w:val="00883819"/>
    <w:rsid w:val="008A596C"/>
    <w:rsid w:val="008B0576"/>
    <w:rsid w:val="008C1BCC"/>
    <w:rsid w:val="008C4141"/>
    <w:rsid w:val="008C619B"/>
    <w:rsid w:val="008D1764"/>
    <w:rsid w:val="008E6E7F"/>
    <w:rsid w:val="008E7B93"/>
    <w:rsid w:val="008F14EE"/>
    <w:rsid w:val="008F1BC8"/>
    <w:rsid w:val="00915BE0"/>
    <w:rsid w:val="009356D3"/>
    <w:rsid w:val="00954939"/>
    <w:rsid w:val="00A00F8A"/>
    <w:rsid w:val="00A13FE1"/>
    <w:rsid w:val="00A34ED7"/>
    <w:rsid w:val="00A4058A"/>
    <w:rsid w:val="00A40900"/>
    <w:rsid w:val="00A54B4D"/>
    <w:rsid w:val="00A61C27"/>
    <w:rsid w:val="00A720F9"/>
    <w:rsid w:val="00A72EF0"/>
    <w:rsid w:val="00AA6716"/>
    <w:rsid w:val="00AE63BB"/>
    <w:rsid w:val="00B0488D"/>
    <w:rsid w:val="00BA3956"/>
    <w:rsid w:val="00BA61BA"/>
    <w:rsid w:val="00BC4119"/>
    <w:rsid w:val="00C13E27"/>
    <w:rsid w:val="00C61F5D"/>
    <w:rsid w:val="00C6678A"/>
    <w:rsid w:val="00CB7F8F"/>
    <w:rsid w:val="00CC21E6"/>
    <w:rsid w:val="00CE7843"/>
    <w:rsid w:val="00CF39D0"/>
    <w:rsid w:val="00D06B9C"/>
    <w:rsid w:val="00D12736"/>
    <w:rsid w:val="00D16144"/>
    <w:rsid w:val="00D615F1"/>
    <w:rsid w:val="00D73811"/>
    <w:rsid w:val="00DA370F"/>
    <w:rsid w:val="00DC605D"/>
    <w:rsid w:val="00DE61F1"/>
    <w:rsid w:val="00E11396"/>
    <w:rsid w:val="00E13754"/>
    <w:rsid w:val="00E20AEB"/>
    <w:rsid w:val="00E3432B"/>
    <w:rsid w:val="00E717BC"/>
    <w:rsid w:val="00E9283E"/>
    <w:rsid w:val="00EA2A5D"/>
    <w:rsid w:val="00EA2D87"/>
    <w:rsid w:val="00EA3E4A"/>
    <w:rsid w:val="00EB1C12"/>
    <w:rsid w:val="00EB647B"/>
    <w:rsid w:val="00EB7332"/>
    <w:rsid w:val="00ED4D72"/>
    <w:rsid w:val="00EF2900"/>
    <w:rsid w:val="00EF5A3D"/>
    <w:rsid w:val="00F11FC4"/>
    <w:rsid w:val="00F675C5"/>
    <w:rsid w:val="00FA1D9A"/>
    <w:rsid w:val="00FA470C"/>
    <w:rsid w:val="00FD39B8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997E-3B79-4CAB-9165-D417B0E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10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2020-01-29T13:25:00Z</cp:lastPrinted>
  <dcterms:created xsi:type="dcterms:W3CDTF">2016-02-08T14:37:00Z</dcterms:created>
  <dcterms:modified xsi:type="dcterms:W3CDTF">2020-01-29T13:40:00Z</dcterms:modified>
</cp:coreProperties>
</file>